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D5" w:rsidRPr="00322EFA" w:rsidRDefault="00F710D5" w:rsidP="00F710D5">
      <w:pPr>
        <w:pBdr>
          <w:bottom w:val="single" w:sz="18" w:space="4" w:color="000000"/>
        </w:pBd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22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Руководство. Педагогический (научно-педагогический) состав</w:t>
      </w:r>
    </w:p>
    <w:p w:rsidR="00F710D5" w:rsidRPr="00322EFA" w:rsidRDefault="00F710D5" w:rsidP="00322EFA">
      <w:pPr>
        <w:spacing w:before="30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руководителе образовательной организации</w:t>
      </w:r>
    </w:p>
    <w:tbl>
      <w:tblPr>
        <w:tblStyle w:val="a3"/>
        <w:tblW w:w="15770" w:type="dxa"/>
        <w:tblInd w:w="-885" w:type="dxa"/>
        <w:tblLook w:val="04A0" w:firstRow="1" w:lastRow="0" w:firstColumn="1" w:lastColumn="0" w:noHBand="0" w:noVBand="1"/>
      </w:tblPr>
      <w:tblGrid>
        <w:gridCol w:w="4863"/>
        <w:gridCol w:w="3406"/>
        <w:gridCol w:w="3606"/>
        <w:gridCol w:w="3895"/>
      </w:tblGrid>
      <w:tr w:rsidR="00134993" w:rsidRPr="00322EFA" w:rsidTr="00FB1A9C">
        <w:trPr>
          <w:trHeight w:val="680"/>
        </w:trPr>
        <w:tc>
          <w:tcPr>
            <w:tcW w:w="4863" w:type="dxa"/>
          </w:tcPr>
          <w:p w:rsidR="00134993" w:rsidRPr="00322EFA" w:rsidRDefault="00134993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6" w:type="dxa"/>
          </w:tcPr>
          <w:p w:rsidR="00134993" w:rsidRPr="00322EFA" w:rsidRDefault="00134993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06" w:type="dxa"/>
          </w:tcPr>
          <w:p w:rsidR="00134993" w:rsidRPr="00322EFA" w:rsidRDefault="00134993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3895" w:type="dxa"/>
          </w:tcPr>
          <w:p w:rsidR="00134993" w:rsidRPr="00322EFA" w:rsidRDefault="00134993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134993" w:rsidRPr="00322EFA" w:rsidTr="00FB1A9C">
        <w:trPr>
          <w:trHeight w:val="784"/>
        </w:trPr>
        <w:tc>
          <w:tcPr>
            <w:tcW w:w="4863" w:type="dxa"/>
          </w:tcPr>
          <w:p w:rsidR="00134993" w:rsidRPr="00322EFA" w:rsidRDefault="00134993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hAnsi="Times New Roman" w:cs="Times New Roman"/>
                <w:sz w:val="28"/>
                <w:szCs w:val="28"/>
              </w:rPr>
              <w:t>Козырь Татьяна Викторовна</w:t>
            </w:r>
          </w:p>
        </w:tc>
        <w:tc>
          <w:tcPr>
            <w:tcW w:w="3406" w:type="dxa"/>
          </w:tcPr>
          <w:p w:rsidR="00134993" w:rsidRPr="00322EFA" w:rsidRDefault="00134993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606" w:type="dxa"/>
          </w:tcPr>
          <w:p w:rsidR="00134993" w:rsidRPr="00E97549" w:rsidRDefault="00134993" w:rsidP="00322EFA">
            <w:pPr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8 (423) </w:t>
            </w:r>
            <w:r w:rsidRPr="00E97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244-23-58</w:t>
            </w:r>
          </w:p>
          <w:p w:rsidR="00134993" w:rsidRPr="00322EFA" w:rsidRDefault="00E97549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4993" w:rsidRPr="00E97549">
              <w:rPr>
                <w:rFonts w:ascii="Times New Roman" w:hAnsi="Times New Roman" w:cs="Times New Roman"/>
                <w:sz w:val="28"/>
                <w:szCs w:val="28"/>
              </w:rPr>
              <w:t>8(423)244-26-79</w:t>
            </w:r>
          </w:p>
        </w:tc>
        <w:tc>
          <w:tcPr>
            <w:tcW w:w="3895" w:type="dxa"/>
          </w:tcPr>
          <w:p w:rsidR="00134993" w:rsidRPr="00322EFA" w:rsidRDefault="00134993" w:rsidP="0032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umcgopk@yandex.ru</w:t>
            </w:r>
          </w:p>
        </w:tc>
      </w:tr>
    </w:tbl>
    <w:p w:rsidR="00F710D5" w:rsidRPr="00322EFA" w:rsidRDefault="00F710D5" w:rsidP="00322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EB" w:rsidRPr="003760EB" w:rsidRDefault="003760EB" w:rsidP="0037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760EB" w:rsidRPr="00322EFA" w:rsidRDefault="003760EB" w:rsidP="00322E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2EFA">
        <w:rPr>
          <w:rFonts w:ascii="Times New Roman" w:eastAsia="Calibri" w:hAnsi="Times New Roman" w:cs="Times New Roman"/>
          <w:sz w:val="28"/>
          <w:szCs w:val="28"/>
        </w:rPr>
        <w:t>Информация о заместителях руководителя образовательной организации</w:t>
      </w:r>
    </w:p>
    <w:p w:rsidR="003760EB" w:rsidRPr="00322EFA" w:rsidRDefault="003760EB" w:rsidP="00322E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60EB" w:rsidRPr="00322EFA" w:rsidRDefault="003760EB" w:rsidP="00322EF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94" w:type="dxa"/>
        <w:tblInd w:w="-743" w:type="dxa"/>
        <w:tblLook w:val="04A0" w:firstRow="1" w:lastRow="0" w:firstColumn="1" w:lastColumn="0" w:noHBand="0" w:noVBand="1"/>
      </w:tblPr>
      <w:tblGrid>
        <w:gridCol w:w="484"/>
        <w:gridCol w:w="4339"/>
        <w:gridCol w:w="3367"/>
        <w:gridCol w:w="2818"/>
        <w:gridCol w:w="4486"/>
      </w:tblGrid>
      <w:tr w:rsidR="003760EB" w:rsidRPr="00322EFA" w:rsidTr="00E45A64">
        <w:trPr>
          <w:trHeight w:val="1133"/>
        </w:trPr>
        <w:tc>
          <w:tcPr>
            <w:tcW w:w="484" w:type="dxa"/>
          </w:tcPr>
          <w:p w:rsidR="003760EB" w:rsidRPr="00322EFA" w:rsidRDefault="003760EB" w:rsidP="00322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9" w:type="dxa"/>
          </w:tcPr>
          <w:p w:rsidR="003760EB" w:rsidRPr="00322EFA" w:rsidRDefault="003760EB" w:rsidP="00322E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67" w:type="dxa"/>
          </w:tcPr>
          <w:p w:rsidR="003760EB" w:rsidRPr="00322EFA" w:rsidRDefault="003760EB" w:rsidP="00322E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18" w:type="dxa"/>
          </w:tcPr>
          <w:p w:rsidR="003760EB" w:rsidRPr="00322EFA" w:rsidRDefault="003760EB" w:rsidP="00322E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86" w:type="dxa"/>
            <w:vAlign w:val="bottom"/>
          </w:tcPr>
          <w:p w:rsidR="003760EB" w:rsidRPr="00322EFA" w:rsidRDefault="003760EB" w:rsidP="00322E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3760EB" w:rsidRPr="00322EFA" w:rsidTr="00E45A64">
        <w:trPr>
          <w:trHeight w:val="579"/>
        </w:trPr>
        <w:tc>
          <w:tcPr>
            <w:tcW w:w="484" w:type="dxa"/>
          </w:tcPr>
          <w:p w:rsidR="003760EB" w:rsidRPr="00322EFA" w:rsidRDefault="003760EB" w:rsidP="00322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3760EB" w:rsidRPr="00322EFA" w:rsidRDefault="003760EB" w:rsidP="00322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 Татьяна Васильевна</w:t>
            </w:r>
          </w:p>
        </w:tc>
        <w:tc>
          <w:tcPr>
            <w:tcW w:w="3367" w:type="dxa"/>
          </w:tcPr>
          <w:p w:rsidR="003760EB" w:rsidRPr="00322EFA" w:rsidRDefault="003760EB" w:rsidP="00322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2818" w:type="dxa"/>
          </w:tcPr>
          <w:p w:rsidR="003760EB" w:rsidRPr="00322EFA" w:rsidRDefault="003760EB" w:rsidP="00322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8(423) 244-23-58, </w:t>
            </w:r>
          </w:p>
        </w:tc>
        <w:tc>
          <w:tcPr>
            <w:tcW w:w="4486" w:type="dxa"/>
          </w:tcPr>
          <w:p w:rsidR="003760EB" w:rsidRPr="00322EFA" w:rsidRDefault="003760EB" w:rsidP="00322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E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umcgopk@yandex.ru</w:t>
            </w:r>
          </w:p>
        </w:tc>
      </w:tr>
    </w:tbl>
    <w:p w:rsidR="003760EB" w:rsidRPr="003760EB" w:rsidRDefault="003760EB" w:rsidP="0037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760EB" w:rsidRPr="003760EB" w:rsidRDefault="003760EB" w:rsidP="0037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760EB" w:rsidRPr="003760EB" w:rsidRDefault="003760EB" w:rsidP="003760EB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3760EB">
        <w:rPr>
          <w:rFonts w:ascii="Times New Roman" w:eastAsia="Calibri" w:hAnsi="Times New Roman" w:cs="Times New Roman"/>
          <w:sz w:val="32"/>
          <w:szCs w:val="32"/>
        </w:rPr>
        <w:t>Информация о руководителях филиалов образовательной организации</w:t>
      </w:r>
    </w:p>
    <w:p w:rsidR="003760EB" w:rsidRPr="003760EB" w:rsidRDefault="003760EB" w:rsidP="0037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0EB">
        <w:rPr>
          <w:rFonts w:ascii="Times New Roman" w:eastAsia="Calibri" w:hAnsi="Times New Roman" w:cs="Times New Roman"/>
          <w:sz w:val="28"/>
          <w:szCs w:val="28"/>
        </w:rPr>
        <w:t>У образовательной организации нет филиалов.</w:t>
      </w:r>
    </w:p>
    <w:p w:rsidR="003760EB" w:rsidRPr="003760EB" w:rsidRDefault="003760EB" w:rsidP="0037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0EB" w:rsidRPr="003760EB" w:rsidRDefault="003760EB" w:rsidP="00376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0EB" w:rsidRPr="003760EB" w:rsidRDefault="003760EB" w:rsidP="003760EB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3760EB">
        <w:rPr>
          <w:rFonts w:ascii="Times New Roman" w:eastAsia="Calibri" w:hAnsi="Times New Roman" w:cs="Times New Roman"/>
          <w:sz w:val="32"/>
          <w:szCs w:val="32"/>
        </w:rPr>
        <w:t>Информация о руководителях представительств образовательной организации.</w:t>
      </w:r>
    </w:p>
    <w:p w:rsidR="003760EB" w:rsidRPr="003760EB" w:rsidRDefault="003760EB" w:rsidP="003760EB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134993" w:rsidRPr="002F3ECD" w:rsidRDefault="003760EB" w:rsidP="002F3ECD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3760EB">
        <w:rPr>
          <w:rFonts w:ascii="Times New Roman" w:eastAsia="Calibri" w:hAnsi="Times New Roman" w:cs="Times New Roman"/>
          <w:sz w:val="28"/>
          <w:szCs w:val="28"/>
        </w:rPr>
        <w:t>У образовательной организации нет представительств</w:t>
      </w:r>
    </w:p>
    <w:p w:rsidR="002F3ECD" w:rsidRDefault="002F3ECD" w:rsidP="002F3ECD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F3ECD" w:rsidRDefault="002F3ECD" w:rsidP="002F3ECD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B7B49" w:rsidRPr="002F3ECD" w:rsidRDefault="002F3ECD" w:rsidP="002F3ECD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3760E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Члены </w:t>
      </w:r>
      <w:r>
        <w:rPr>
          <w:rFonts w:ascii="Times New Roman" w:eastAsia="Calibri" w:hAnsi="Times New Roman" w:cs="Times New Roman"/>
          <w:sz w:val="32"/>
          <w:szCs w:val="32"/>
        </w:rPr>
        <w:t>педагогического совет</w:t>
      </w:r>
      <w:r w:rsidR="00F929E3">
        <w:rPr>
          <w:rFonts w:ascii="Times New Roman" w:eastAsia="Calibri" w:hAnsi="Times New Roman" w:cs="Times New Roman"/>
          <w:sz w:val="32"/>
          <w:szCs w:val="32"/>
        </w:rPr>
        <w:t>а</w:t>
      </w:r>
    </w:p>
    <w:p w:rsidR="002B7B49" w:rsidRDefault="002B7B49" w:rsidP="003760EB"/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685"/>
        <w:gridCol w:w="6527"/>
        <w:gridCol w:w="2094"/>
        <w:gridCol w:w="2063"/>
      </w:tblGrid>
      <w:tr w:rsidR="007D2575" w:rsidRPr="002B7B49" w:rsidTr="0072289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7B49" w:rsidRPr="002B7B49" w:rsidRDefault="002B7B49" w:rsidP="002B7B4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7B49" w:rsidRPr="002B7B49" w:rsidRDefault="002B7B49" w:rsidP="002B7B4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7B49" w:rsidRPr="002B7B49" w:rsidRDefault="002B7B49" w:rsidP="002B7B4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7B49" w:rsidRPr="002B7B49" w:rsidRDefault="002B7B49" w:rsidP="002B7B4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2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B7B49" w:rsidRPr="002B7B49" w:rsidRDefault="002B7B49" w:rsidP="002B7B49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B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Козырь Татьяна Викторовна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D2575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председатель-</w:t>
            </w:r>
            <w:r w:rsidR="0072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4441D7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4441D7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Баландина Татьяна Викторовна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D2575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председателя- </w:t>
            </w:r>
            <w:r w:rsidR="0072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1518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Ивановна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Default="007D2575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секретарь-</w:t>
            </w:r>
            <w:r w:rsidR="0072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1518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Петрович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2891" w:rsidRPr="00B94DCE" w:rsidRDefault="00722891" w:rsidP="0015189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Ситников Андрей Валентинович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Костромин Артур Игоревич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Евтушенко Александр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  <w:tr w:rsidR="007D2575" w:rsidRPr="002B7B49" w:rsidTr="002B7B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Владимир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ученой степени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891" w:rsidRPr="00B94DCE" w:rsidRDefault="00722891" w:rsidP="002B7B4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учёного звания</w:t>
            </w:r>
          </w:p>
        </w:tc>
      </w:tr>
    </w:tbl>
    <w:p w:rsidR="002B7B49" w:rsidRDefault="002B7B49" w:rsidP="003760EB"/>
    <w:p w:rsidR="00830733" w:rsidRPr="00E97549" w:rsidRDefault="00830733" w:rsidP="00830733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</w:t>
      </w:r>
      <w:r w:rsidRPr="00E9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898" w:rsidRPr="00E97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профессии, специальности, направления подготовки учреждения</w:t>
      </w:r>
    </w:p>
    <w:tbl>
      <w:tblPr>
        <w:tblW w:w="466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768"/>
        <w:gridCol w:w="8306"/>
        <w:gridCol w:w="4225"/>
      </w:tblGrid>
      <w:tr w:rsidR="00262898" w:rsidRPr="00E97549" w:rsidTr="00262898">
        <w:trPr>
          <w:tblHeader/>
        </w:trPr>
        <w:tc>
          <w:tcPr>
            <w:tcW w:w="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0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</w:tr>
      <w:tr w:rsidR="00262898" w:rsidRPr="00E97549" w:rsidTr="00262898">
        <w:tc>
          <w:tcPr>
            <w:tcW w:w="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оборона, чрезвычайные ситуации</w:t>
            </w:r>
            <w:r w:rsidR="004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пожарная безопасность (ГОЧС </w:t>
            </w:r>
            <w:r w:rsidRPr="00E9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ПБ)</w:t>
            </w:r>
          </w:p>
        </w:tc>
        <w:tc>
          <w:tcPr>
            <w:tcW w:w="1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262898" w:rsidRPr="00E97549" w:rsidTr="00262898">
        <w:tc>
          <w:tcPr>
            <w:tcW w:w="1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обеспечения вызова экстренных оперативных служб по единому номеру 112</w:t>
            </w:r>
          </w:p>
        </w:tc>
        <w:tc>
          <w:tcPr>
            <w:tcW w:w="1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898" w:rsidRPr="00E97549" w:rsidRDefault="00262898" w:rsidP="008307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7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</w:tbl>
    <w:p w:rsidR="00830733" w:rsidRDefault="00830733" w:rsidP="003760EB">
      <w:pPr>
        <w:rPr>
          <w:color w:val="FF0000"/>
        </w:rPr>
      </w:pPr>
    </w:p>
    <w:p w:rsidR="00FB1A9C" w:rsidRPr="00E97549" w:rsidRDefault="00FB1A9C" w:rsidP="00FB1A9C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прочих сотрудниках организации</w:t>
      </w:r>
    </w:p>
    <w:tbl>
      <w:tblPr>
        <w:tblStyle w:val="a3"/>
        <w:tblW w:w="15382" w:type="dxa"/>
        <w:tblLook w:val="04A0" w:firstRow="1" w:lastRow="0" w:firstColumn="1" w:lastColumn="0" w:noHBand="0" w:noVBand="1"/>
      </w:tblPr>
      <w:tblGrid>
        <w:gridCol w:w="534"/>
        <w:gridCol w:w="9072"/>
        <w:gridCol w:w="5776"/>
      </w:tblGrid>
      <w:tr w:rsidR="00DF458B" w:rsidRPr="00E97549" w:rsidTr="00DF458B">
        <w:trPr>
          <w:trHeight w:val="415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F458B" w:rsidRPr="00E97549" w:rsidTr="00DF458B">
        <w:trPr>
          <w:trHeight w:val="604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Николаевна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DF458B" w:rsidRPr="00E97549" w:rsidTr="00DF458B">
        <w:trPr>
          <w:trHeight w:val="604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Былин Евгений Геннадьевич 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закупкам </w:t>
            </w:r>
          </w:p>
        </w:tc>
      </w:tr>
      <w:tr w:rsidR="00DF458B" w:rsidRPr="00E97549" w:rsidTr="00DF458B">
        <w:trPr>
          <w:trHeight w:val="621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Дешевая Елена Владимировна 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</w:tr>
      <w:tr w:rsidR="00DF458B" w:rsidRPr="00E97549" w:rsidTr="00DF458B">
        <w:trPr>
          <w:trHeight w:val="621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Шпенькова</w:t>
            </w:r>
            <w:proofErr w:type="spellEnd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 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Специалист по учебно – методической работе</w:t>
            </w:r>
          </w:p>
        </w:tc>
      </w:tr>
      <w:tr w:rsidR="00DF458B" w:rsidRPr="00E97549" w:rsidTr="00DF458B">
        <w:trPr>
          <w:trHeight w:val="604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 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Специалист по учебно – методической работе</w:t>
            </w:r>
          </w:p>
        </w:tc>
      </w:tr>
      <w:tr w:rsidR="00DF458B" w:rsidRPr="00E97549" w:rsidTr="00DF458B">
        <w:trPr>
          <w:trHeight w:val="604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Чуйков Александр Сергеевич 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</w:p>
        </w:tc>
      </w:tr>
      <w:tr w:rsidR="00DF458B" w:rsidRPr="00E97549" w:rsidTr="00DF458B">
        <w:trPr>
          <w:trHeight w:val="621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DF458B" w:rsidRPr="00E97549" w:rsidRDefault="00A07F3A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="005A689D"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F458B" w:rsidRPr="00E97549" w:rsidTr="00DF458B">
        <w:trPr>
          <w:trHeight w:val="621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Шеньшина</w:t>
            </w:r>
            <w:proofErr w:type="spellEnd"/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</w:p>
        </w:tc>
      </w:tr>
      <w:tr w:rsidR="00DF458B" w:rsidRPr="00E97549" w:rsidTr="00DF458B">
        <w:trPr>
          <w:trHeight w:val="621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Елена </w:t>
            </w:r>
            <w:r w:rsidR="005A689D" w:rsidRPr="00E9754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</w:tr>
      <w:tr w:rsidR="00DF458B" w:rsidRPr="00E97549" w:rsidTr="00DF458B">
        <w:trPr>
          <w:trHeight w:val="621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DF458B" w:rsidRPr="00E97549" w:rsidRDefault="00A07F3A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Татаурова Елена Васильевна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DF458B" w:rsidRPr="00E97549" w:rsidTr="00DF458B">
        <w:trPr>
          <w:trHeight w:val="621"/>
        </w:trPr>
        <w:tc>
          <w:tcPr>
            <w:tcW w:w="534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DF458B" w:rsidRPr="00E97549" w:rsidRDefault="00A07F3A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 xml:space="preserve">Шатов Алексей Афанасьевич </w:t>
            </w:r>
          </w:p>
        </w:tc>
        <w:tc>
          <w:tcPr>
            <w:tcW w:w="5776" w:type="dxa"/>
          </w:tcPr>
          <w:p w:rsidR="00DF458B" w:rsidRPr="00E97549" w:rsidRDefault="00DF458B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617754" w:rsidRPr="00E97549" w:rsidTr="00DF458B">
        <w:trPr>
          <w:trHeight w:val="621"/>
        </w:trPr>
        <w:tc>
          <w:tcPr>
            <w:tcW w:w="534" w:type="dxa"/>
          </w:tcPr>
          <w:p w:rsidR="00617754" w:rsidRPr="00E97549" w:rsidRDefault="00617754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617754" w:rsidRPr="00E97549" w:rsidRDefault="00617754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Адаменко Юрий Витальевич</w:t>
            </w:r>
          </w:p>
        </w:tc>
        <w:tc>
          <w:tcPr>
            <w:tcW w:w="5776" w:type="dxa"/>
          </w:tcPr>
          <w:p w:rsidR="00617754" w:rsidRPr="00E97549" w:rsidRDefault="00617754" w:rsidP="00CD6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49">
              <w:rPr>
                <w:rFonts w:ascii="Times New Roman" w:hAnsi="Times New Roman" w:cs="Times New Roman"/>
                <w:sz w:val="28"/>
                <w:szCs w:val="28"/>
              </w:rPr>
              <w:t>Слесарь - сантехник</w:t>
            </w:r>
          </w:p>
        </w:tc>
      </w:tr>
    </w:tbl>
    <w:p w:rsidR="00FB1A9C" w:rsidRPr="00E97549" w:rsidRDefault="00FB1A9C" w:rsidP="003760E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B1A9C" w:rsidRPr="00E97549" w:rsidSect="002F3E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4"/>
    <w:rsid w:val="00134993"/>
    <w:rsid w:val="001B1822"/>
    <w:rsid w:val="0023259B"/>
    <w:rsid w:val="00262898"/>
    <w:rsid w:val="002B7B49"/>
    <w:rsid w:val="002E5FB0"/>
    <w:rsid w:val="002F3ECD"/>
    <w:rsid w:val="00322EFA"/>
    <w:rsid w:val="003760EB"/>
    <w:rsid w:val="004441D7"/>
    <w:rsid w:val="005A689D"/>
    <w:rsid w:val="005C665C"/>
    <w:rsid w:val="00617754"/>
    <w:rsid w:val="00722891"/>
    <w:rsid w:val="007D2575"/>
    <w:rsid w:val="00830733"/>
    <w:rsid w:val="00830854"/>
    <w:rsid w:val="00920BDD"/>
    <w:rsid w:val="00A07F3A"/>
    <w:rsid w:val="00B94DCE"/>
    <w:rsid w:val="00BC5FA7"/>
    <w:rsid w:val="00C92ED5"/>
    <w:rsid w:val="00DF458B"/>
    <w:rsid w:val="00E45A64"/>
    <w:rsid w:val="00E67606"/>
    <w:rsid w:val="00E97549"/>
    <w:rsid w:val="00F619E0"/>
    <w:rsid w:val="00F710D5"/>
    <w:rsid w:val="00F929E3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24</cp:revision>
  <cp:lastPrinted>2022-01-21T04:35:00Z</cp:lastPrinted>
  <dcterms:created xsi:type="dcterms:W3CDTF">2021-12-24T01:06:00Z</dcterms:created>
  <dcterms:modified xsi:type="dcterms:W3CDTF">2022-02-11T04:04:00Z</dcterms:modified>
</cp:coreProperties>
</file>